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6CC1" w14:textId="77777777" w:rsidR="005E7BD8" w:rsidRDefault="00000000">
      <w:pPr>
        <w:spacing w:after="0"/>
        <w:ind w:left="1121"/>
        <w:jc w:val="center"/>
      </w:pPr>
      <w:r>
        <w:rPr>
          <w:b/>
        </w:rPr>
        <w:t xml:space="preserve">Сведения о доходах, расходах, об имуществе и обязательствах </w:t>
      </w:r>
    </w:p>
    <w:p w14:paraId="6BFFE8B3" w14:textId="77777777" w:rsidR="005E7BD8" w:rsidRDefault="00000000">
      <w:pPr>
        <w:spacing w:after="0"/>
        <w:ind w:left="2518"/>
      </w:pPr>
      <w:r>
        <w:rPr>
          <w:b/>
        </w:rPr>
        <w:t xml:space="preserve">имущественного характера Главы Ясеновского сельсовета  за период с 1 января по 31 декабря 2020 года </w:t>
      </w:r>
    </w:p>
    <w:p w14:paraId="538F0AE5" w14:textId="77777777" w:rsidR="005E7BD8" w:rsidRDefault="00000000">
      <w:pPr>
        <w:spacing w:after="0"/>
        <w:ind w:left="1168"/>
        <w:jc w:val="center"/>
      </w:pPr>
      <w:r>
        <w:rPr>
          <w:b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47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31"/>
        <w:gridCol w:w="1896"/>
        <w:gridCol w:w="1814"/>
        <w:gridCol w:w="1210"/>
        <w:gridCol w:w="1222"/>
        <w:gridCol w:w="1198"/>
        <w:gridCol w:w="1188"/>
        <w:gridCol w:w="1296"/>
        <w:gridCol w:w="1157"/>
        <w:gridCol w:w="1524"/>
        <w:gridCol w:w="1157"/>
        <w:gridCol w:w="1162"/>
      </w:tblGrid>
      <w:tr w:rsidR="005E7BD8" w14:paraId="0E65F254" w14:textId="77777777">
        <w:trPr>
          <w:trHeight w:val="744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D460" w14:textId="77777777" w:rsidR="005E7BD8" w:rsidRDefault="00000000">
            <w:pPr>
              <w:spacing w:after="0"/>
              <w:ind w:left="53"/>
            </w:pPr>
            <w:r>
              <w:rPr>
                <w:b/>
                <w:sz w:val="20"/>
              </w:rPr>
              <w:t xml:space="preserve">№ </w:t>
            </w:r>
          </w:p>
          <w:p w14:paraId="285D30E8" w14:textId="77777777" w:rsidR="005E7BD8" w:rsidRDefault="00000000">
            <w:pPr>
              <w:spacing w:after="0"/>
              <w:ind w:left="7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F971" w14:textId="77777777" w:rsidR="005E7BD8" w:rsidRDefault="00000000">
            <w:pPr>
              <w:spacing w:after="0" w:line="242" w:lineRule="auto"/>
              <w:ind w:left="204" w:right="206"/>
              <w:jc w:val="center"/>
            </w:pPr>
            <w:r>
              <w:rPr>
                <w:b/>
                <w:sz w:val="20"/>
              </w:rPr>
              <w:t xml:space="preserve">Фамилия, имя, отчество лица, </w:t>
            </w:r>
          </w:p>
          <w:p w14:paraId="575330A0" w14:textId="77777777" w:rsidR="005E7BD8" w:rsidRDefault="00000000">
            <w:pPr>
              <w:spacing w:after="0"/>
              <w:ind w:right="50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2D7D5C64" w14:textId="77777777" w:rsidR="005E7BD8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государственную должность </w:t>
            </w:r>
          </w:p>
          <w:p w14:paraId="3D4E423E" w14:textId="77777777" w:rsidR="005E7BD8" w:rsidRDefault="00000000">
            <w:pPr>
              <w:spacing w:after="1" w:line="240" w:lineRule="auto"/>
              <w:jc w:val="center"/>
            </w:pPr>
            <w:r>
              <w:rPr>
                <w:b/>
                <w:sz w:val="20"/>
              </w:rPr>
              <w:t xml:space="preserve">Курской области, представившего сведения </w:t>
            </w:r>
          </w:p>
          <w:p w14:paraId="7E501D29" w14:textId="77777777" w:rsidR="005E7BD8" w:rsidRDefault="00000000">
            <w:pPr>
              <w:spacing w:after="0"/>
              <w:ind w:left="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A986" w14:textId="77777777" w:rsidR="005E7BD8" w:rsidRDefault="00000000">
            <w:pPr>
              <w:spacing w:after="0" w:line="242" w:lineRule="auto"/>
              <w:ind w:left="75" w:right="78"/>
              <w:jc w:val="center"/>
            </w:pPr>
            <w:r>
              <w:rPr>
                <w:b/>
                <w:sz w:val="20"/>
              </w:rPr>
              <w:t xml:space="preserve">Наименование должности лица, </w:t>
            </w:r>
          </w:p>
          <w:p w14:paraId="3D236ECB" w14:textId="77777777" w:rsidR="005E7BD8" w:rsidRDefault="00000000">
            <w:pPr>
              <w:spacing w:after="0"/>
              <w:ind w:right="49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135E37EB" w14:textId="77777777" w:rsidR="005E7BD8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государственную должность Курской области представившего сведения 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E181" w14:textId="77777777" w:rsidR="005E7BD8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Деклари- рованный </w:t>
            </w:r>
          </w:p>
          <w:p w14:paraId="643ECF01" w14:textId="77777777" w:rsidR="005E7BD8" w:rsidRDefault="00000000">
            <w:pPr>
              <w:spacing w:after="1" w:line="241" w:lineRule="auto"/>
              <w:ind w:left="97" w:right="134"/>
              <w:jc w:val="center"/>
            </w:pPr>
            <w:r>
              <w:rPr>
                <w:b/>
                <w:sz w:val="20"/>
              </w:rPr>
              <w:t xml:space="preserve">годовой доход за 2020 г. </w:t>
            </w:r>
          </w:p>
          <w:p w14:paraId="58983B98" w14:textId="77777777" w:rsidR="005E7BD8" w:rsidRDefault="00000000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(руб)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1513" w14:textId="77777777" w:rsidR="005E7BD8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7875" w14:textId="77777777" w:rsidR="005E7BD8" w:rsidRDefault="00000000">
            <w:pPr>
              <w:spacing w:after="0"/>
              <w:ind w:left="355" w:right="355" w:firstLine="21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имущества, находящегося в пользовании </w:t>
            </w:r>
          </w:p>
        </w:tc>
      </w:tr>
      <w:tr w:rsidR="005E7BD8" w14:paraId="4F955692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E417A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2D1AA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259C5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AD3CD" w14:textId="77777777" w:rsidR="005E7BD8" w:rsidRDefault="005E7BD8"/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3544" w14:textId="77777777" w:rsidR="005E7BD8" w:rsidRDefault="00000000">
            <w:pPr>
              <w:spacing w:after="2" w:line="240" w:lineRule="auto"/>
              <w:jc w:val="center"/>
            </w:pPr>
            <w:r>
              <w:rPr>
                <w:b/>
                <w:sz w:val="20"/>
              </w:rPr>
              <w:t xml:space="preserve">Вид объектов </w:t>
            </w:r>
          </w:p>
          <w:p w14:paraId="33D44AB8" w14:textId="77777777" w:rsidR="005E7BD8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недвижи- мого имущества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4696" w14:textId="77777777" w:rsidR="005E7BD8" w:rsidRDefault="00000000">
            <w:pPr>
              <w:spacing w:after="0"/>
              <w:ind w:left="84"/>
            </w:pPr>
            <w:r>
              <w:rPr>
                <w:b/>
                <w:sz w:val="20"/>
              </w:rPr>
              <w:t xml:space="preserve">Площадь </w:t>
            </w:r>
          </w:p>
          <w:p w14:paraId="19F7EF37" w14:textId="77777777" w:rsidR="005E7BD8" w:rsidRDefault="00000000">
            <w:pPr>
              <w:spacing w:after="0"/>
              <w:ind w:right="50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DB3C" w14:textId="77777777" w:rsidR="005E7BD8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располо- жения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66DC" w14:textId="77777777" w:rsidR="005E7BD8" w:rsidRDefault="00000000">
            <w:pPr>
              <w:spacing w:after="0"/>
              <w:ind w:left="112" w:right="110"/>
              <w:jc w:val="center"/>
            </w:pPr>
            <w:r>
              <w:rPr>
                <w:b/>
                <w:sz w:val="20"/>
              </w:rPr>
              <w:t xml:space="preserve">Транспортные средства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EC80" w14:textId="77777777" w:rsidR="005E7BD8" w:rsidRDefault="00000000">
            <w:pPr>
              <w:spacing w:after="0"/>
              <w:ind w:left="43" w:right="90"/>
              <w:jc w:val="center"/>
            </w:pPr>
            <w:r>
              <w:rPr>
                <w:b/>
                <w:sz w:val="20"/>
              </w:rPr>
              <w:t xml:space="preserve">Вид объектов недвижимого имуще- ства 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B786" w14:textId="77777777" w:rsidR="005E7BD8" w:rsidRDefault="00000000">
            <w:pPr>
              <w:spacing w:after="2" w:line="240" w:lineRule="auto"/>
              <w:ind w:left="34" w:right="36"/>
              <w:jc w:val="center"/>
            </w:pPr>
            <w:r>
              <w:rPr>
                <w:b/>
                <w:sz w:val="20"/>
              </w:rPr>
              <w:t xml:space="preserve">Пло- щадь </w:t>
            </w:r>
          </w:p>
          <w:p w14:paraId="79BF8564" w14:textId="77777777" w:rsidR="005E7BD8" w:rsidRDefault="00000000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34F4" w14:textId="77777777" w:rsidR="005E7BD8" w:rsidRDefault="00000000">
            <w:pPr>
              <w:spacing w:after="0"/>
              <w:ind w:left="55" w:right="50"/>
              <w:jc w:val="center"/>
            </w:pPr>
            <w:r>
              <w:rPr>
                <w:b/>
                <w:sz w:val="20"/>
              </w:rPr>
              <w:t xml:space="preserve">Страна распо- ложе- ния </w:t>
            </w:r>
          </w:p>
        </w:tc>
      </w:tr>
      <w:tr w:rsidR="005E7BD8" w14:paraId="63B5FCD5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0864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6A5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B1E6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B9F9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2AC5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B2F0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8632" w14:textId="77777777" w:rsidR="005E7BD8" w:rsidRDefault="005E7BD8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D9F1" w14:textId="77777777" w:rsidR="005E7BD8" w:rsidRDefault="00000000">
            <w:pPr>
              <w:spacing w:after="0"/>
              <w:ind w:right="46"/>
              <w:jc w:val="center"/>
            </w:pPr>
            <w:r>
              <w:rPr>
                <w:b/>
                <w:sz w:val="20"/>
              </w:rPr>
              <w:t xml:space="preserve">Вид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F213" w14:textId="77777777" w:rsidR="005E7BD8" w:rsidRDefault="00000000">
            <w:pPr>
              <w:spacing w:after="0"/>
              <w:ind w:right="48"/>
              <w:jc w:val="center"/>
            </w:pPr>
            <w:r>
              <w:rPr>
                <w:b/>
                <w:sz w:val="20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8F3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EA79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CF6B" w14:textId="77777777" w:rsidR="005E7BD8" w:rsidRDefault="005E7BD8"/>
        </w:tc>
      </w:tr>
      <w:tr w:rsidR="005E7BD8" w14:paraId="3ED3B24B" w14:textId="77777777">
        <w:trPr>
          <w:trHeight w:val="744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6F3A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F2F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Харламов  </w:t>
            </w:r>
          </w:p>
          <w:p w14:paraId="4EF2E31E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Александр </w:t>
            </w:r>
          </w:p>
          <w:p w14:paraId="56FFD5F5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Егорович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EC99" w14:textId="77777777" w:rsidR="005E7BD8" w:rsidRDefault="00000000">
            <w:pPr>
              <w:spacing w:after="0"/>
              <w:ind w:right="31"/>
            </w:pPr>
            <w:r>
              <w:rPr>
                <w:b/>
                <w:sz w:val="20"/>
              </w:rPr>
              <w:t xml:space="preserve">Глава Ясеновского сельсовета Горшеченского района Курской области 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8631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413440,70 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F320" w14:textId="77777777" w:rsidR="005E7BD8" w:rsidRDefault="00000000">
            <w:pPr>
              <w:spacing w:after="0"/>
              <w:ind w:left="2" w:right="38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C6B3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74.2 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A415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9869" w14:textId="77777777" w:rsidR="005E7BD8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Автомобиль 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EBCD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ВАЗ,2131 2011г.в.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1AC0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Земельная доля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F438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51100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D23A" w14:textId="77777777" w:rsidR="005E7BD8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</w:tr>
      <w:tr w:rsidR="005E7BD8" w14:paraId="267B92FF" w14:textId="77777777">
        <w:trPr>
          <w:trHeight w:val="7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C10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A353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AE7A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3399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2DAE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466C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91C0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379C" w14:textId="77777777" w:rsidR="005E7BD8" w:rsidRDefault="005E7B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32BE" w14:textId="77777777" w:rsidR="005E7BD8" w:rsidRDefault="005E7BD8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590C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Приусадебный земельный участок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F9C6" w14:textId="77777777" w:rsidR="005E7BD8" w:rsidRDefault="00000000">
            <w:pPr>
              <w:spacing w:after="0"/>
            </w:pPr>
            <w:r>
              <w:rPr>
                <w:b/>
                <w:sz w:val="20"/>
              </w:rPr>
              <w:t xml:space="preserve">5000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07A8" w14:textId="77777777" w:rsidR="005E7BD8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</w:tr>
    </w:tbl>
    <w:p w14:paraId="6DC307BE" w14:textId="77777777" w:rsidR="005E7BD8" w:rsidRDefault="00000000">
      <w:pPr>
        <w:spacing w:after="0"/>
      </w:pPr>
      <w:r>
        <w:t xml:space="preserve"> </w:t>
      </w:r>
    </w:p>
    <w:p w14:paraId="6E0CEC52" w14:textId="77777777" w:rsidR="005E7BD8" w:rsidRDefault="00000000">
      <w:pPr>
        <w:spacing w:after="218"/>
        <w:ind w:left="566"/>
      </w:pPr>
      <w:r>
        <w:t xml:space="preserve"> </w:t>
      </w:r>
    </w:p>
    <w:p w14:paraId="00D30000" w14:textId="77777777" w:rsidR="005E7BD8" w:rsidRDefault="00000000">
      <w:pPr>
        <w:spacing w:after="218"/>
        <w:ind w:left="561" w:hanging="10"/>
      </w:pPr>
      <w:r>
        <w:t xml:space="preserve">Глава Администрации Ясеновского сельсовета </w:t>
      </w:r>
    </w:p>
    <w:p w14:paraId="39B3BD5E" w14:textId="77777777" w:rsidR="005E7BD8" w:rsidRDefault="00000000">
      <w:pPr>
        <w:spacing w:after="218"/>
        <w:ind w:left="561" w:hanging="10"/>
      </w:pPr>
      <w:r>
        <w:t xml:space="preserve">Горшеченского района Курской области                                                                                                                                                                        А.Е. Харламов  </w:t>
      </w:r>
    </w:p>
    <w:p w14:paraId="3F748FEC" w14:textId="77777777" w:rsidR="005E7BD8" w:rsidRDefault="00000000">
      <w:pPr>
        <w:spacing w:after="218"/>
        <w:ind w:left="566"/>
      </w:pPr>
      <w:r>
        <w:t xml:space="preserve"> </w:t>
      </w:r>
    </w:p>
    <w:p w14:paraId="75C22EB1" w14:textId="77777777" w:rsidR="005E7BD8" w:rsidRDefault="00000000">
      <w:pPr>
        <w:spacing w:after="0"/>
        <w:ind w:left="566"/>
      </w:pPr>
      <w:r>
        <w:t xml:space="preserve"> </w:t>
      </w:r>
    </w:p>
    <w:sectPr w:rsidR="005E7BD8">
      <w:pgSz w:w="16838" w:h="11906" w:orient="landscape"/>
      <w:pgMar w:top="1440" w:right="2254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D8"/>
    <w:rsid w:val="001E2E6B"/>
    <w:rsid w:val="005E7BD8"/>
    <w:rsid w:val="00D1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E4E6"/>
  <w15:docId w15:val="{FF377D2B-1936-4A81-ADF6-5AF58BBA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User</dc:creator>
  <cp:keywords/>
  <cp:lastModifiedBy>LION</cp:lastModifiedBy>
  <cp:revision>2</cp:revision>
  <dcterms:created xsi:type="dcterms:W3CDTF">2026-07-15T14:02:00Z</dcterms:created>
  <dcterms:modified xsi:type="dcterms:W3CDTF">2026-07-15T14:02:00Z</dcterms:modified>
</cp:coreProperties>
</file>